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080E" w14:textId="77777777" w:rsidR="007F0126" w:rsidRDefault="00AD22D3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6D9251C" wp14:editId="13717F7D">
            <wp:extent cx="6858000" cy="887476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1253B756" w14:textId="77777777" w:rsidR="007F0126" w:rsidRDefault="00AD22D3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0434897F" wp14:editId="6E8B919E">
            <wp:extent cx="739558" cy="739558"/>
            <wp:effectExtent l="0" t="0" r="0" b="0"/>
            <wp:docPr id="6" name="image1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558" cy="739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Your Daily Schedule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Today’s date: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AD2533" w14:textId="77777777" w:rsidR="007F0126" w:rsidRDefault="00AD22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Your nurse today is: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14:paraId="7D78EFE3" w14:textId="77777777" w:rsidR="007F0126" w:rsidRDefault="00AD22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Your medical provider today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tbl>
      <w:tblPr>
        <w:tblStyle w:val="a0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4950"/>
        <w:gridCol w:w="4590"/>
      </w:tblGrid>
      <w:tr w:rsidR="007F0126" w14:paraId="3FCAD9EA" w14:textId="77777777">
        <w:trPr>
          <w:trHeight w:val="375"/>
        </w:trPr>
        <w:tc>
          <w:tcPr>
            <w:tcW w:w="1435" w:type="dxa"/>
          </w:tcPr>
          <w:p w14:paraId="2397D9EB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950" w:type="dxa"/>
            <w:tcBorders>
              <w:right w:val="nil"/>
            </w:tcBorders>
          </w:tcPr>
          <w:p w14:paraId="138FC8FE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Activities Scheduled </w:t>
            </w:r>
          </w:p>
        </w:tc>
        <w:tc>
          <w:tcPr>
            <w:tcW w:w="4590" w:type="dxa"/>
            <w:tcBorders>
              <w:left w:val="nil"/>
            </w:tcBorders>
          </w:tcPr>
          <w:p w14:paraId="0E1E69BB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Activities Completed</w:t>
            </w:r>
          </w:p>
        </w:tc>
      </w:tr>
      <w:tr w:rsidR="007F0126" w14:paraId="0545528A" w14:textId="77777777">
        <w:trPr>
          <w:trHeight w:val="1916"/>
        </w:trPr>
        <w:tc>
          <w:tcPr>
            <w:tcW w:w="1435" w:type="dxa"/>
          </w:tcPr>
          <w:p w14:paraId="6416BB93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am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5726E0E0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Breakfast time</w:t>
            </w:r>
          </w:p>
          <w:p w14:paraId="098DCF7D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 self-care</w:t>
            </w:r>
          </w:p>
          <w:p w14:paraId="205DA748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Create goal for the day</w:t>
            </w:r>
          </w:p>
          <w:p w14:paraId="43E749D3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Check-in with nurse (or mental health provider, if available)</w:t>
            </w:r>
          </w:p>
        </w:tc>
        <w:tc>
          <w:tcPr>
            <w:tcW w:w="4590" w:type="dxa"/>
            <w:tcBorders>
              <w:left w:val="nil"/>
            </w:tcBorders>
          </w:tcPr>
          <w:p w14:paraId="1B08073C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1E0A4BA3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0C046098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1EFA596C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7F0126" w14:paraId="1FC3B983" w14:textId="77777777">
        <w:trPr>
          <w:trHeight w:val="1115"/>
        </w:trPr>
        <w:tc>
          <w:tcPr>
            <w:tcW w:w="1435" w:type="dxa"/>
          </w:tcPr>
          <w:p w14:paraId="4F7C247D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9-11am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6890BDA1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Team safety review</w:t>
            </w:r>
          </w:p>
          <w:p w14:paraId="13C7AAC0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Movement/exercise activities*</w:t>
            </w:r>
          </w:p>
          <w:p w14:paraId="6DEE3262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Activities*</w:t>
            </w:r>
          </w:p>
        </w:tc>
        <w:tc>
          <w:tcPr>
            <w:tcW w:w="4590" w:type="dxa"/>
            <w:tcBorders>
              <w:left w:val="nil"/>
            </w:tcBorders>
          </w:tcPr>
          <w:p w14:paraId="660FC100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056C1052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1DBABBCF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7F0126" w14:paraId="24569CE7" w14:textId="77777777">
        <w:trPr>
          <w:trHeight w:val="827"/>
        </w:trPr>
        <w:tc>
          <w:tcPr>
            <w:tcW w:w="1435" w:type="dxa"/>
          </w:tcPr>
          <w:p w14:paraId="32B08ABE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11am-1pm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39C75EAF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 time</w:t>
            </w:r>
          </w:p>
          <w:p w14:paraId="30883A3D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Quiet/rest time</w:t>
            </w:r>
          </w:p>
        </w:tc>
        <w:tc>
          <w:tcPr>
            <w:tcW w:w="4590" w:type="dxa"/>
            <w:tcBorders>
              <w:left w:val="nil"/>
            </w:tcBorders>
          </w:tcPr>
          <w:p w14:paraId="752F07C1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28496FE6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7F0126" w14:paraId="41109C29" w14:textId="77777777">
        <w:trPr>
          <w:trHeight w:val="1145"/>
        </w:trPr>
        <w:tc>
          <w:tcPr>
            <w:tcW w:w="1435" w:type="dxa"/>
          </w:tcPr>
          <w:p w14:paraId="29CE154C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1-3pm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6213D41B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Movement/exercise activities*</w:t>
            </w:r>
          </w:p>
          <w:p w14:paraId="2DBD054C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Activities*</w:t>
            </w:r>
          </w:p>
          <w:p w14:paraId="47810741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Snacks available</w:t>
            </w:r>
          </w:p>
        </w:tc>
        <w:tc>
          <w:tcPr>
            <w:tcW w:w="4590" w:type="dxa"/>
            <w:tcBorders>
              <w:left w:val="nil"/>
            </w:tcBorders>
          </w:tcPr>
          <w:p w14:paraId="3C002FDD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6E3916A9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1F274862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7F0126" w14:paraId="026542C6" w14:textId="77777777">
        <w:trPr>
          <w:trHeight w:val="1145"/>
        </w:trPr>
        <w:tc>
          <w:tcPr>
            <w:tcW w:w="1435" w:type="dxa"/>
          </w:tcPr>
          <w:p w14:paraId="3543B274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3-5pm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0121D2A7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Review goal for the day</w:t>
            </w:r>
          </w:p>
          <w:p w14:paraId="099B013A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Check-in with nurse (or mental health provider, if available)</w:t>
            </w:r>
          </w:p>
        </w:tc>
        <w:tc>
          <w:tcPr>
            <w:tcW w:w="4590" w:type="dxa"/>
            <w:tcBorders>
              <w:left w:val="nil"/>
            </w:tcBorders>
          </w:tcPr>
          <w:p w14:paraId="1A8AB629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567B08B0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49093C90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7F0126" w14:paraId="332CED33" w14:textId="77777777">
        <w:trPr>
          <w:trHeight w:val="751"/>
        </w:trPr>
        <w:tc>
          <w:tcPr>
            <w:tcW w:w="1435" w:type="dxa"/>
          </w:tcPr>
          <w:p w14:paraId="01BF4CF9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5-7pm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22F891ED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Dinner time</w:t>
            </w:r>
          </w:p>
          <w:p w14:paraId="3502F4AE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Activities*</w:t>
            </w:r>
          </w:p>
        </w:tc>
        <w:tc>
          <w:tcPr>
            <w:tcW w:w="4590" w:type="dxa"/>
            <w:tcBorders>
              <w:left w:val="nil"/>
            </w:tcBorders>
          </w:tcPr>
          <w:p w14:paraId="4D718343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16C58931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7F0126" w14:paraId="2AB72731" w14:textId="77777777">
        <w:trPr>
          <w:trHeight w:val="1145"/>
        </w:trPr>
        <w:tc>
          <w:tcPr>
            <w:tcW w:w="1435" w:type="dxa"/>
          </w:tcPr>
          <w:p w14:paraId="5D94938B" w14:textId="77777777" w:rsidR="007F0126" w:rsidRDefault="00AD2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7-9pm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27ED296B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Evening self-care</w:t>
            </w:r>
          </w:p>
          <w:p w14:paraId="505AB341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Sleep/relaxation activities*</w:t>
            </w:r>
          </w:p>
          <w:p w14:paraId="429BA618" w14:textId="77777777" w:rsidR="007F0126" w:rsidRDefault="00AD22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Bedtime</w:t>
            </w:r>
          </w:p>
        </w:tc>
        <w:tc>
          <w:tcPr>
            <w:tcW w:w="4590" w:type="dxa"/>
            <w:tcBorders>
              <w:left w:val="nil"/>
            </w:tcBorders>
          </w:tcPr>
          <w:p w14:paraId="683FCC9E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7299CACC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1105E88D" w14:textId="77777777" w:rsidR="007F0126" w:rsidRDefault="00AD22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</w:tbl>
    <w:p w14:paraId="4F673E98" w14:textId="77777777" w:rsidR="007F0126" w:rsidRDefault="00AD22D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color w:val="000000"/>
          <w:sz w:val="16"/>
          <w:szCs w:val="16"/>
        </w:rPr>
        <w:t xml:space="preserve">Created by: </w:t>
      </w:r>
      <w:r>
        <w:rPr>
          <w:color w:val="000000"/>
          <w:sz w:val="16"/>
          <w:szCs w:val="16"/>
          <w:highlight w:val="white"/>
        </w:rPr>
        <w:t xml:space="preserve">Jessica Ranford and Madeleine </w:t>
      </w:r>
      <w:proofErr w:type="spellStart"/>
      <w:r>
        <w:rPr>
          <w:color w:val="000000"/>
          <w:sz w:val="16"/>
          <w:szCs w:val="16"/>
          <w:highlight w:val="white"/>
        </w:rPr>
        <w:t>Thoms</w:t>
      </w:r>
      <w:proofErr w:type="spellEnd"/>
      <w:r>
        <w:rPr>
          <w:color w:val="000000"/>
          <w:sz w:val="16"/>
          <w:szCs w:val="16"/>
          <w:highlight w:val="white"/>
        </w:rPr>
        <w:t> </w:t>
      </w:r>
    </w:p>
    <w:sectPr w:rsidR="007F0126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3200" w14:textId="77777777" w:rsidR="00081FB0" w:rsidRDefault="00081FB0">
      <w:pPr>
        <w:spacing w:after="0" w:line="240" w:lineRule="auto"/>
      </w:pPr>
      <w:r>
        <w:separator/>
      </w:r>
    </w:p>
  </w:endnote>
  <w:endnote w:type="continuationSeparator" w:id="0">
    <w:p w14:paraId="51DF3586" w14:textId="77777777" w:rsidR="00081FB0" w:rsidRDefault="0008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593D" w14:textId="77777777" w:rsidR="007F0126" w:rsidRDefault="007F01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1DF" w14:textId="77777777" w:rsidR="00081FB0" w:rsidRDefault="00081FB0">
      <w:pPr>
        <w:spacing w:after="0" w:line="240" w:lineRule="auto"/>
      </w:pPr>
      <w:r>
        <w:separator/>
      </w:r>
    </w:p>
  </w:footnote>
  <w:footnote w:type="continuationSeparator" w:id="0">
    <w:p w14:paraId="501C45E5" w14:textId="77777777" w:rsidR="00081FB0" w:rsidRDefault="0008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E77"/>
    <w:multiLevelType w:val="multilevel"/>
    <w:tmpl w:val="1B366C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26"/>
    <w:rsid w:val="00081FB0"/>
    <w:rsid w:val="007F0126"/>
    <w:rsid w:val="00AD22D3"/>
    <w:rsid w:val="00CD5EA9"/>
    <w:rsid w:val="00D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969F"/>
  <w15:docId w15:val="{E7871ACF-D33B-43BB-8A84-C0C221E1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6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6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0F"/>
  </w:style>
  <w:style w:type="paragraph" w:styleId="Footer">
    <w:name w:val="footer"/>
    <w:basedOn w:val="Normal"/>
    <w:link w:val="FooterChar"/>
    <w:uiPriority w:val="99"/>
    <w:unhideWhenUsed/>
    <w:rsid w:val="007B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0F"/>
  </w:style>
  <w:style w:type="paragraph" w:styleId="NormalWeb">
    <w:name w:val="Normal (Web)"/>
    <w:basedOn w:val="Normal"/>
    <w:uiPriority w:val="99"/>
    <w:semiHidden/>
    <w:unhideWhenUsed/>
    <w:rsid w:val="00AA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uzMyUyu8jnxaEirCrMagef/tg==">AMUW2mXRMYbmvhsLTmRzGfncbAOmgmtg+pUVHIAz/6l+UGHiyOCPWz+lEIGWcVXKaekDDIl2/UKJ1OHX/RQ4q+zsatfncO6YeLQyIwg8hBOO3AsbdBKZMj1oaPff0M9WWmChFSb15SHsIT+jvd9YR0k/InjU+6kSxqmS8DBhyEdutVuycXAv/NtAqBtMcvSTi0hLxv0WXieo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Ranford, Jessica A.</dc:creator>
  <cp:lastModifiedBy>V B</cp:lastModifiedBy>
  <cp:revision>2</cp:revision>
  <dcterms:created xsi:type="dcterms:W3CDTF">2022-01-18T05:26:00Z</dcterms:created>
  <dcterms:modified xsi:type="dcterms:W3CDTF">2022-01-18T05:26:00Z</dcterms:modified>
</cp:coreProperties>
</file>